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9A24B3A" w14:textId="5BC7EDA6" w:rsidR="00C115A0" w:rsidRPr="00856508" w:rsidRDefault="00E4334A" w:rsidP="00C115A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C115A0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C115A0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3</w:t>
      </w:r>
      <w:r w:rsidR="00C115A0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A167BF8" w14:textId="688269D2" w:rsidR="00CA7006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Nombre</w:t>
            </w:r>
            <w:r w:rsidR="00A852D5"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4334A" w:rsidRPr="00E4334A">
              <w:rPr>
                <w:rFonts w:ascii="Tahoma" w:hAnsi="Tahoma" w:cs="Tahoma"/>
                <w:i w:val="0"/>
                <w:iCs w:val="0"/>
                <w:color w:val="auto"/>
              </w:rPr>
              <w:t xml:space="preserve">Dolores </w:t>
            </w:r>
            <w:r w:rsidR="00E4334A">
              <w:rPr>
                <w:rFonts w:ascii="Tahoma" w:hAnsi="Tahoma" w:cs="Tahoma"/>
                <w:i w:val="0"/>
                <w:iCs w:val="0"/>
                <w:color w:val="auto"/>
              </w:rPr>
              <w:t>d</w:t>
            </w:r>
            <w:r w:rsidR="00E4334A" w:rsidRPr="00E4334A">
              <w:rPr>
                <w:rFonts w:ascii="Tahoma" w:hAnsi="Tahoma" w:cs="Tahoma"/>
                <w:i w:val="0"/>
                <w:iCs w:val="0"/>
                <w:color w:val="auto"/>
              </w:rPr>
              <w:t>el Rosario Guerrero Espinoza</w:t>
            </w:r>
          </w:p>
          <w:p w14:paraId="676E8F97" w14:textId="521FD40B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37D3C95" w14:textId="405589D4" w:rsidR="00E4334A" w:rsidRPr="00E4334A" w:rsidRDefault="00E4334A" w:rsidP="00E4334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33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E433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Educación Primaria</w:t>
            </w:r>
          </w:p>
          <w:p w14:paraId="6689F9E4" w14:textId="2C955399" w:rsidR="00E4334A" w:rsidRPr="00E4334A" w:rsidRDefault="00E4334A" w:rsidP="00E4334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33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E433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2020-2024</w:t>
            </w:r>
          </w:p>
          <w:p w14:paraId="34D43CB1" w14:textId="77B4D64B" w:rsidR="00FF1376" w:rsidRDefault="00E4334A" w:rsidP="00E4334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33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E433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Normal Oficial Dora Madero</w:t>
            </w:r>
          </w:p>
          <w:p w14:paraId="12688D69" w14:textId="4EEB52CC" w:rsidR="00E4334A" w:rsidRPr="00CA0767" w:rsidRDefault="00E4334A" w:rsidP="00E4334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23717D5" w14:textId="61306988" w:rsidR="00E4334A" w:rsidRPr="00E4334A" w:rsidRDefault="00E4334A" w:rsidP="00E4334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4334A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E4334A">
              <w:rPr>
                <w:rFonts w:ascii="Tahoma" w:hAnsi="Tahoma" w:cs="Tahoma"/>
              </w:rPr>
              <w:t>IEC</w:t>
            </w:r>
          </w:p>
          <w:p w14:paraId="469A301A" w14:textId="3B8AA733" w:rsidR="00E4334A" w:rsidRPr="00E4334A" w:rsidRDefault="00E4334A" w:rsidP="00E4334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4334A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E4334A">
              <w:rPr>
                <w:rFonts w:ascii="Tahoma" w:hAnsi="Tahoma" w:cs="Tahoma"/>
              </w:rPr>
              <w:t xml:space="preserve">abril-junio </w:t>
            </w:r>
            <w:r w:rsidRPr="00E4334A">
              <w:rPr>
                <w:rFonts w:ascii="Tahoma" w:hAnsi="Tahoma" w:cs="Tahoma"/>
              </w:rPr>
              <w:t>2024</w:t>
            </w:r>
          </w:p>
          <w:p w14:paraId="03153F77" w14:textId="4B6ED729" w:rsidR="00FF1376" w:rsidRDefault="00E4334A" w:rsidP="00E4334A">
            <w:pPr>
              <w:jc w:val="both"/>
              <w:rPr>
                <w:rFonts w:ascii="Tahoma" w:hAnsi="Tahoma" w:cs="Tahoma"/>
              </w:rPr>
            </w:pPr>
            <w:r w:rsidRPr="00E4334A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E4334A">
              <w:rPr>
                <w:rFonts w:ascii="Tahoma" w:hAnsi="Tahoma" w:cs="Tahoma"/>
              </w:rPr>
              <w:t>SEL</w:t>
            </w:r>
          </w:p>
          <w:p w14:paraId="09F05F26" w14:textId="2A9DCEDA" w:rsidR="00E4334A" w:rsidRPr="00AA1544" w:rsidRDefault="00E4334A" w:rsidP="00E4334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B165" w14:textId="77777777" w:rsidR="00FB31BE" w:rsidRDefault="00FB31BE" w:rsidP="00527FC7">
      <w:pPr>
        <w:spacing w:after="0" w:line="240" w:lineRule="auto"/>
      </w:pPr>
      <w:r>
        <w:separator/>
      </w:r>
    </w:p>
  </w:endnote>
  <w:endnote w:type="continuationSeparator" w:id="0">
    <w:p w14:paraId="43713CAD" w14:textId="77777777" w:rsidR="00FB31BE" w:rsidRDefault="00FB31B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9388" w14:textId="77777777" w:rsidR="00FB31BE" w:rsidRDefault="00FB31BE" w:rsidP="00527FC7">
      <w:pPr>
        <w:spacing w:after="0" w:line="240" w:lineRule="auto"/>
      </w:pPr>
      <w:r>
        <w:separator/>
      </w:r>
    </w:p>
  </w:footnote>
  <w:footnote w:type="continuationSeparator" w:id="0">
    <w:p w14:paraId="648623BE" w14:textId="77777777" w:rsidR="00FB31BE" w:rsidRDefault="00FB31B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15A0"/>
    <w:rsid w:val="00C1683B"/>
    <w:rsid w:val="00C267BE"/>
    <w:rsid w:val="00C514B6"/>
    <w:rsid w:val="00C67D8C"/>
    <w:rsid w:val="00C83A9B"/>
    <w:rsid w:val="00C94FED"/>
    <w:rsid w:val="00CA0767"/>
    <w:rsid w:val="00CA7006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334A"/>
    <w:rsid w:val="00E45231"/>
    <w:rsid w:val="00E71214"/>
    <w:rsid w:val="00E850C2"/>
    <w:rsid w:val="00E85945"/>
    <w:rsid w:val="00F2497D"/>
    <w:rsid w:val="00F333C9"/>
    <w:rsid w:val="00F51626"/>
    <w:rsid w:val="00F82401"/>
    <w:rsid w:val="00F966AF"/>
    <w:rsid w:val="00FA1FBB"/>
    <w:rsid w:val="00FB31BE"/>
    <w:rsid w:val="00FE37EF"/>
    <w:rsid w:val="00FF137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2025-06-02T14:47:00Z</dcterms:created>
  <dcterms:modified xsi:type="dcterms:W3CDTF">2025-06-02T14:47:00Z</dcterms:modified>
</cp:coreProperties>
</file>